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760" w:rsidRPr="00E00760" w:rsidRDefault="00945A7D" w:rsidP="00E00760">
      <w:pPr>
        <w:jc w:val="center"/>
        <w:rPr>
          <w:b/>
          <w:sz w:val="28"/>
          <w:szCs w:val="28"/>
        </w:rPr>
      </w:pPr>
      <w:r w:rsidRPr="00945A7D">
        <w:rPr>
          <w:b/>
          <w:sz w:val="28"/>
          <w:szCs w:val="28"/>
        </w:rPr>
        <w:t>Használati útmutató</w:t>
      </w:r>
    </w:p>
    <w:p w:rsidR="009D554E" w:rsidRDefault="009D554E" w:rsidP="00E00760">
      <w:pPr>
        <w:jc w:val="center"/>
        <w:rPr>
          <w:b/>
          <w:sz w:val="28"/>
          <w:szCs w:val="28"/>
        </w:rPr>
      </w:pPr>
      <w:proofErr w:type="spellStart"/>
      <w:r w:rsidRPr="009D554E">
        <w:rPr>
          <w:b/>
          <w:sz w:val="28"/>
          <w:szCs w:val="28"/>
        </w:rPr>
        <w:t>Clementoni</w:t>
      </w:r>
      <w:proofErr w:type="spellEnd"/>
      <w:r w:rsidRPr="009D554E">
        <w:rPr>
          <w:b/>
          <w:sz w:val="28"/>
          <w:szCs w:val="28"/>
        </w:rPr>
        <w:t xml:space="preserve"> - Zenélő napocska </w:t>
      </w:r>
      <w:r>
        <w:rPr>
          <w:b/>
          <w:sz w:val="28"/>
          <w:szCs w:val="28"/>
        </w:rPr>
        <w:t>–</w:t>
      </w:r>
      <w:r w:rsidRPr="009D554E">
        <w:rPr>
          <w:b/>
          <w:sz w:val="28"/>
          <w:szCs w:val="28"/>
        </w:rPr>
        <w:t xml:space="preserve"> kiságyra</w:t>
      </w:r>
    </w:p>
    <w:p w:rsidR="00A613DE" w:rsidRDefault="009D554E" w:rsidP="00E00760">
      <w:pPr>
        <w:jc w:val="center"/>
      </w:pPr>
      <w:r>
        <w:t xml:space="preserve">A játék csomagolását eltávolítva, nincs más dolga, mint a </w:t>
      </w:r>
      <w:proofErr w:type="spellStart"/>
      <w:r>
        <w:t>tépőzáras</w:t>
      </w:r>
      <w:proofErr w:type="spellEnd"/>
      <w:r>
        <w:t xml:space="preserve"> felfüggesztésnek köszönhetően arra a helyre felakasztani a napocskát ahová szeretné. A zene a felhő meghúzásával indul el.</w:t>
      </w:r>
      <w:bookmarkStart w:id="0" w:name="_GoBack"/>
      <w:bookmarkEnd w:id="0"/>
    </w:p>
    <w:sectPr w:rsidR="00A61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7D"/>
    <w:rsid w:val="000656AA"/>
    <w:rsid w:val="00124616"/>
    <w:rsid w:val="001831B3"/>
    <w:rsid w:val="001E43AB"/>
    <w:rsid w:val="00220D8E"/>
    <w:rsid w:val="002959DF"/>
    <w:rsid w:val="0035639A"/>
    <w:rsid w:val="00370C48"/>
    <w:rsid w:val="00396118"/>
    <w:rsid w:val="0041775F"/>
    <w:rsid w:val="00442E38"/>
    <w:rsid w:val="00496D16"/>
    <w:rsid w:val="004A5424"/>
    <w:rsid w:val="004C5D3B"/>
    <w:rsid w:val="0059174E"/>
    <w:rsid w:val="005E06D5"/>
    <w:rsid w:val="00605158"/>
    <w:rsid w:val="007C1A9D"/>
    <w:rsid w:val="008440CE"/>
    <w:rsid w:val="00945A7D"/>
    <w:rsid w:val="00964BC3"/>
    <w:rsid w:val="00995197"/>
    <w:rsid w:val="009D554E"/>
    <w:rsid w:val="00A613DE"/>
    <w:rsid w:val="00AD4969"/>
    <w:rsid w:val="00D16B5D"/>
    <w:rsid w:val="00DC5CA2"/>
    <w:rsid w:val="00E00760"/>
    <w:rsid w:val="00E5603C"/>
    <w:rsid w:val="00ED28E9"/>
    <w:rsid w:val="00FB73DD"/>
    <w:rsid w:val="00FC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049E"/>
  <w15:chartTrackingRefBased/>
  <w15:docId w15:val="{92E0B3AA-E932-4763-9637-EA298FBD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 Gradus</dc:creator>
  <cp:keywords/>
  <dc:description/>
  <cp:lastModifiedBy>Top Gradus</cp:lastModifiedBy>
  <cp:revision>2</cp:revision>
  <dcterms:created xsi:type="dcterms:W3CDTF">2024-07-17T11:47:00Z</dcterms:created>
  <dcterms:modified xsi:type="dcterms:W3CDTF">2024-07-17T11:47:00Z</dcterms:modified>
</cp:coreProperties>
</file>